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A79AF" w14:textId="2CD95B77" w:rsidR="00EE756C" w:rsidRDefault="00EE756C" w:rsidP="00EE756C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Wadowice Górne, </w:t>
      </w:r>
      <w:r w:rsidR="00723581">
        <w:rPr>
          <w:rFonts w:ascii="Times New Roman" w:hAnsi="Times New Roman" w:cs="Times New Roman"/>
          <w:sz w:val="24"/>
        </w:rPr>
        <w:t>01</w:t>
      </w:r>
      <w:r>
        <w:rPr>
          <w:rFonts w:ascii="Times New Roman" w:hAnsi="Times New Roman" w:cs="Times New Roman"/>
          <w:sz w:val="24"/>
        </w:rPr>
        <w:t>.1</w:t>
      </w:r>
      <w:r w:rsidR="00723581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.20</w:t>
      </w:r>
      <w:r w:rsidR="00986C71">
        <w:rPr>
          <w:rFonts w:ascii="Times New Roman" w:hAnsi="Times New Roman" w:cs="Times New Roman"/>
          <w:sz w:val="24"/>
        </w:rPr>
        <w:t>2</w:t>
      </w:r>
      <w:r w:rsidR="00723581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r.</w:t>
      </w:r>
    </w:p>
    <w:p w14:paraId="54DB2DE0" w14:textId="77777777" w:rsidR="00EE756C" w:rsidRDefault="00EE756C" w:rsidP="00EE756C">
      <w:pPr>
        <w:jc w:val="right"/>
        <w:rPr>
          <w:rFonts w:ascii="Times New Roman" w:hAnsi="Times New Roman" w:cs="Times New Roman"/>
          <w:sz w:val="24"/>
        </w:rPr>
      </w:pPr>
    </w:p>
    <w:p w14:paraId="777BDB83" w14:textId="77777777" w:rsidR="00EE756C" w:rsidRDefault="00EE756C" w:rsidP="00EE756C">
      <w:pPr>
        <w:jc w:val="right"/>
        <w:rPr>
          <w:rFonts w:ascii="Times New Roman" w:hAnsi="Times New Roman" w:cs="Times New Roman"/>
          <w:sz w:val="24"/>
        </w:rPr>
      </w:pPr>
    </w:p>
    <w:p w14:paraId="65A13B6E" w14:textId="77777777" w:rsidR="00EE756C" w:rsidRDefault="00EE756C" w:rsidP="00EE756C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OGŁOSZENIE</w:t>
      </w:r>
    </w:p>
    <w:p w14:paraId="7571DB20" w14:textId="77777777" w:rsidR="00EE756C" w:rsidRDefault="00EE756C" w:rsidP="00EE756C">
      <w:pPr>
        <w:jc w:val="center"/>
        <w:rPr>
          <w:rFonts w:ascii="Times New Roman" w:hAnsi="Times New Roman" w:cs="Times New Roman"/>
          <w:sz w:val="32"/>
        </w:rPr>
      </w:pPr>
    </w:p>
    <w:p w14:paraId="2BF0579B" w14:textId="21D13A92" w:rsidR="00EE756C" w:rsidRDefault="00EE756C" w:rsidP="00EE756C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24"/>
        </w:rPr>
        <w:t>Na podstawie art. 15 ust. 2 h ustawy z dnia 24 kwietnia 2003 r. o działalności pożytku publicznego i o wolontariacie (t.j. Dz. U. z 20</w:t>
      </w:r>
      <w:r w:rsidR="00986C71">
        <w:rPr>
          <w:rFonts w:ascii="Times New Roman" w:hAnsi="Times New Roman" w:cs="Times New Roman"/>
          <w:sz w:val="24"/>
        </w:rPr>
        <w:t>2</w:t>
      </w:r>
      <w:r w:rsidR="00723581">
        <w:rPr>
          <w:rFonts w:ascii="Times New Roman" w:hAnsi="Times New Roman" w:cs="Times New Roman"/>
          <w:sz w:val="24"/>
        </w:rPr>
        <w:t>2.</w:t>
      </w:r>
      <w:r>
        <w:rPr>
          <w:rFonts w:ascii="Times New Roman" w:hAnsi="Times New Roman" w:cs="Times New Roman"/>
          <w:sz w:val="24"/>
        </w:rPr>
        <w:t xml:space="preserve"> </w:t>
      </w:r>
      <w:r w:rsidR="00723581">
        <w:rPr>
          <w:rFonts w:ascii="Times New Roman" w:hAnsi="Times New Roman" w:cs="Times New Roman"/>
          <w:sz w:val="24"/>
        </w:rPr>
        <w:t>1327</w:t>
      </w:r>
      <w:r w:rsidR="00F670FE">
        <w:rPr>
          <w:rFonts w:ascii="Times New Roman" w:hAnsi="Times New Roman" w:cs="Times New Roman"/>
          <w:sz w:val="24"/>
        </w:rPr>
        <w:t>.</w:t>
      </w:r>
      <w:r w:rsidR="00986C71">
        <w:rPr>
          <w:rFonts w:ascii="Times New Roman" w:hAnsi="Times New Roman" w:cs="Times New Roman"/>
          <w:sz w:val="24"/>
        </w:rPr>
        <w:t xml:space="preserve">) </w:t>
      </w:r>
      <w:r>
        <w:rPr>
          <w:rFonts w:ascii="Times New Roman" w:hAnsi="Times New Roman" w:cs="Times New Roman"/>
          <w:sz w:val="24"/>
        </w:rPr>
        <w:t xml:space="preserve"> Kierownik Gminnego Ośrodka Pomocy Społecznej w Wadowicach Górnych ogłasza wyniki otwartego konkursu ofert na realizację zadania z zakresu pomocy społecznej na usługi opiekuńcze  i specjalistyczne usługi opiekuńcze dla osób z zaburzeniami psychicznymi na terenie Gminy Wadowice Górne na 202</w:t>
      </w:r>
      <w:r w:rsidR="00723581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rok. </w:t>
      </w:r>
    </w:p>
    <w:p w14:paraId="3E5DAE40" w14:textId="7B9C4B3C" w:rsidR="00EE756C" w:rsidRDefault="00EE756C" w:rsidP="00EE756C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Konkurs został ogłoszony Zarządzeniem nr </w:t>
      </w:r>
      <w:r w:rsidR="00F670FE">
        <w:rPr>
          <w:rFonts w:ascii="Times New Roman" w:hAnsi="Times New Roman" w:cs="Times New Roman"/>
          <w:sz w:val="24"/>
        </w:rPr>
        <w:t>1</w:t>
      </w:r>
      <w:r w:rsidR="00723581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/20</w:t>
      </w:r>
      <w:r w:rsidR="00986C71">
        <w:rPr>
          <w:rFonts w:ascii="Times New Roman" w:hAnsi="Times New Roman" w:cs="Times New Roman"/>
          <w:sz w:val="24"/>
        </w:rPr>
        <w:t>2</w:t>
      </w:r>
      <w:r w:rsidR="00723581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Kierownika Gminnego Ośrodka Pomocy Społecznej w Wadowicach Górnych z dnia </w:t>
      </w:r>
      <w:r w:rsidR="00723581"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 xml:space="preserve"> listopada 20</w:t>
      </w:r>
      <w:r w:rsidR="0056327C">
        <w:rPr>
          <w:rFonts w:ascii="Times New Roman" w:hAnsi="Times New Roman" w:cs="Times New Roman"/>
          <w:sz w:val="24"/>
        </w:rPr>
        <w:t>2</w:t>
      </w:r>
      <w:r w:rsidR="00723581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r.</w:t>
      </w:r>
    </w:p>
    <w:p w14:paraId="2AF29808" w14:textId="77777777" w:rsidR="00EE756C" w:rsidRDefault="00EE756C" w:rsidP="00EE756C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W wyniku przeprowadzonego konkursu na realizację ww. usług, zadanie realizowane będzie przez:</w:t>
      </w:r>
    </w:p>
    <w:p w14:paraId="37BF2906" w14:textId="77777777" w:rsidR="00EE756C" w:rsidRDefault="00EE756C" w:rsidP="00EE756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zakresie usług opiekuńczych, specjalistycznych usług opiekuńczych z wyłączeniem specjalistycznych usług opiekuńczych dla osób z zaburzeniami psychicznymi – Polski Komitet Pomocy Społecznej Stowarzyszenie Charytatywne, Zarząd Miejski, 39-300 Mielec, ul. Solskiego 10.</w:t>
      </w:r>
    </w:p>
    <w:p w14:paraId="3B9594E9" w14:textId="4A5D27EC" w:rsidR="00EE756C" w:rsidRDefault="00EE756C" w:rsidP="00EE756C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Wysokość przyznanych środków publicznych – </w:t>
      </w:r>
      <w:r w:rsidR="00723581">
        <w:rPr>
          <w:rFonts w:ascii="Times New Roman" w:hAnsi="Times New Roman" w:cs="Times New Roman"/>
          <w:sz w:val="24"/>
        </w:rPr>
        <w:t>33</w:t>
      </w:r>
      <w:r>
        <w:rPr>
          <w:rFonts w:ascii="Times New Roman" w:hAnsi="Times New Roman" w:cs="Times New Roman"/>
          <w:sz w:val="24"/>
        </w:rPr>
        <w:t>,00 zł za jedną godzinę.</w:t>
      </w:r>
    </w:p>
    <w:p w14:paraId="747E7E4A" w14:textId="77777777" w:rsidR="00EE756C" w:rsidRDefault="00EE756C" w:rsidP="00EE756C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33BFE04F" w14:textId="77777777" w:rsidR="00EE756C" w:rsidRDefault="00EE756C" w:rsidP="00EE756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zakresie specjalistycznych usług opiekuńczych na rzecz osób z zaburzeniami psychicznymi – Polski Komitet Pomocy Społecznej Stowarzyszenie Charytatywne, Zarząd Miejski, 39-300 Mielec, ul. Solskiego 10.</w:t>
      </w:r>
    </w:p>
    <w:p w14:paraId="630D0140" w14:textId="65243A0E" w:rsidR="00EE756C" w:rsidRDefault="00EE756C" w:rsidP="00EE756C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Wysokość przyznanych środków publicznych – </w:t>
      </w:r>
      <w:r w:rsidR="00F670FE">
        <w:rPr>
          <w:rFonts w:ascii="Times New Roman" w:hAnsi="Times New Roman" w:cs="Times New Roman"/>
          <w:sz w:val="24"/>
        </w:rPr>
        <w:t>4</w:t>
      </w:r>
      <w:r w:rsidR="00723581"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>,00 zł za jedną godzinę.</w:t>
      </w:r>
    </w:p>
    <w:p w14:paraId="04F5EA31" w14:textId="77777777" w:rsidR="00EE756C" w:rsidRDefault="00EE756C" w:rsidP="00EE756C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Usługi będą świadczone osobom, którym zostaną przyznane, na podstawie decyzji administracyjnej wydanej przez Kierownika Gminnego Ośrodka Pomocy Społecznej                               w Wadowicach Górnych. Należność za wykonane usługi będzie wypłacana zgodnie                                     z zawartą umową.</w:t>
      </w:r>
    </w:p>
    <w:p w14:paraId="69260987" w14:textId="77777777" w:rsidR="00EE756C" w:rsidRDefault="00EE756C" w:rsidP="00EE756C">
      <w:pPr>
        <w:pStyle w:val="Akapitzlist"/>
        <w:rPr>
          <w:rFonts w:ascii="Times New Roman" w:hAnsi="Times New Roman" w:cs="Times New Roman"/>
          <w:sz w:val="24"/>
        </w:rPr>
      </w:pPr>
    </w:p>
    <w:p w14:paraId="734874EE" w14:textId="77777777" w:rsidR="00EE756C" w:rsidRDefault="00EE756C" w:rsidP="00EE756C">
      <w:pPr>
        <w:rPr>
          <w:rFonts w:ascii="Times New Roman" w:hAnsi="Times New Roman" w:cs="Times New Roman"/>
          <w:sz w:val="24"/>
          <w:szCs w:val="24"/>
        </w:rPr>
      </w:pPr>
    </w:p>
    <w:p w14:paraId="3DBAB616" w14:textId="77777777" w:rsidR="002E5869" w:rsidRPr="004C13CD" w:rsidRDefault="004C13CD" w:rsidP="004C13C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4C13CD">
        <w:rPr>
          <w:rFonts w:ascii="Times New Roman" w:hAnsi="Times New Roman" w:cs="Times New Roman"/>
        </w:rPr>
        <w:t>Marzena Wilk</w:t>
      </w:r>
    </w:p>
    <w:p w14:paraId="3EE84BED" w14:textId="77777777" w:rsidR="004C13CD" w:rsidRDefault="004C13CD" w:rsidP="004C13CD">
      <w:pPr>
        <w:jc w:val="right"/>
        <w:rPr>
          <w:rFonts w:ascii="Times New Roman" w:hAnsi="Times New Roman" w:cs="Times New Roman"/>
        </w:rPr>
      </w:pPr>
      <w:r w:rsidRPr="004C13CD">
        <w:rPr>
          <w:rFonts w:ascii="Times New Roman" w:hAnsi="Times New Roman" w:cs="Times New Roman"/>
        </w:rPr>
        <w:t xml:space="preserve">Kierownik Gminnego Ośrodka Pomocy </w:t>
      </w:r>
      <w:r>
        <w:rPr>
          <w:rFonts w:ascii="Times New Roman" w:hAnsi="Times New Roman" w:cs="Times New Roman"/>
        </w:rPr>
        <w:t>S</w:t>
      </w:r>
      <w:r w:rsidRPr="004C13CD">
        <w:rPr>
          <w:rFonts w:ascii="Times New Roman" w:hAnsi="Times New Roman" w:cs="Times New Roman"/>
        </w:rPr>
        <w:t xml:space="preserve">połecznej </w:t>
      </w:r>
    </w:p>
    <w:p w14:paraId="70B58615" w14:textId="77777777" w:rsidR="004C13CD" w:rsidRPr="004C13CD" w:rsidRDefault="004C13CD" w:rsidP="004C13C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 w:rsidRPr="004C13CD">
        <w:rPr>
          <w:rFonts w:ascii="Times New Roman" w:hAnsi="Times New Roman" w:cs="Times New Roman"/>
        </w:rPr>
        <w:t>w Wadowicach Górnych</w:t>
      </w:r>
    </w:p>
    <w:sectPr w:rsidR="004C13CD" w:rsidRPr="004C13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BB24AE"/>
    <w:multiLevelType w:val="hybridMultilevel"/>
    <w:tmpl w:val="E1E6C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9731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352A"/>
    <w:rsid w:val="002E5869"/>
    <w:rsid w:val="003A2CEF"/>
    <w:rsid w:val="004C13CD"/>
    <w:rsid w:val="0056327C"/>
    <w:rsid w:val="00723581"/>
    <w:rsid w:val="00986C71"/>
    <w:rsid w:val="00D6352A"/>
    <w:rsid w:val="00EE756C"/>
    <w:rsid w:val="00F6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5CCBC"/>
  <w15:docId w15:val="{4A8B4E4B-A1D9-4B15-A7A6-8087DDBEB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756C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75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4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268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8</cp:revision>
  <cp:lastPrinted>2021-11-29T11:32:00Z</cp:lastPrinted>
  <dcterms:created xsi:type="dcterms:W3CDTF">2019-12-20T07:37:00Z</dcterms:created>
  <dcterms:modified xsi:type="dcterms:W3CDTF">2022-11-29T11:18:00Z</dcterms:modified>
</cp:coreProperties>
</file>